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outlineLvl w:val="0"/>
        <w:rPr>
          <w:rFonts w:hint="eastAsia" w:ascii="黑体" w:hAnsi="黑体" w:eastAsia="黑体" w:cs="黑体"/>
          <w:bCs w:val="0"/>
          <w:color w:val="auto"/>
          <w:sz w:val="32"/>
          <w:szCs w:val="32"/>
          <w:lang w:eastAsia="zh-CN"/>
        </w:rPr>
      </w:pPr>
      <w:bookmarkStart w:id="0" w:name="_Toc15050"/>
      <w:r>
        <w:rPr>
          <w:rFonts w:hint="eastAsia" w:ascii="黑体" w:hAnsi="黑体" w:eastAsia="黑体" w:cs="黑体"/>
          <w:bCs w:val="0"/>
          <w:color w:val="auto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240" w:lineRule="auto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36"/>
          <w:szCs w:val="36"/>
        </w:rPr>
      </w:pPr>
      <w:bookmarkStart w:id="1" w:name="_Toc12234"/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eastAsia="方正小标宋简体" w:cs="Times New Roman"/>
          <w:b/>
          <w:bCs/>
          <w:color w:val="auto"/>
          <w:kern w:val="0"/>
          <w:sz w:val="36"/>
          <w:szCs w:val="36"/>
          <w:lang w:eastAsia="zh-CN"/>
        </w:rPr>
        <w:t>（学校）论述摘编申报汇总表</w:t>
      </w:r>
      <w:bookmarkEnd w:id="1"/>
    </w:p>
    <w:p>
      <w:pPr>
        <w:spacing w:line="240" w:lineRule="auto"/>
        <w:ind w:firstLine="4800" w:firstLineChars="2000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</w:rPr>
      </w:pPr>
    </w:p>
    <w:p>
      <w:pPr>
        <w:spacing w:line="240" w:lineRule="auto"/>
        <w:ind w:firstLine="0" w:firstLineChars="0"/>
        <w:outlineLvl w:val="0"/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 xml:space="preserve">申报单位(公章):       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 xml:space="preserve">人:    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eastAsia="zh-CN"/>
        </w:rPr>
        <w:t>固定电话：</w:t>
      </w:r>
      <w:r>
        <w:rPr>
          <w:rFonts w:hint="default" w:ascii="Times New Roman" w:hAnsi="Times New Roman" w:cs="Times New Roman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 w:val="0"/>
          <w:color w:val="auto"/>
          <w:sz w:val="28"/>
          <w:szCs w:val="28"/>
        </w:rPr>
        <w:t>手机号码:      电子邮箱:        填表日期:</w:t>
      </w:r>
    </w:p>
    <w:tbl>
      <w:tblPr>
        <w:tblStyle w:val="3"/>
        <w:tblW w:w="12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35"/>
        <w:gridCol w:w="1476"/>
        <w:gridCol w:w="2034"/>
        <w:gridCol w:w="1382"/>
        <w:gridCol w:w="1943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主编姓名</w:t>
            </w:r>
          </w:p>
        </w:tc>
        <w:tc>
          <w:tcPr>
            <w:tcW w:w="2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主编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所在院系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团队人数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所有成员综合考察是否合格</w:t>
            </w:r>
          </w:p>
        </w:tc>
        <w:tc>
          <w:tcPr>
            <w:tcW w:w="2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  <w:t>预计编写完成</w:t>
            </w:r>
          </w:p>
          <w:p>
            <w:pPr>
              <w:spacing w:line="42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spacing w:line="4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</w:tbl>
    <w:p>
      <w:pPr>
        <w:snapToGrid w:val="0"/>
        <w:ind w:firstLine="480" w:firstLineChars="200"/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Cs w:val="0"/>
          <w:color w:val="auto"/>
          <w:sz w:val="24"/>
          <w:szCs w:val="24"/>
        </w:rPr>
        <w:t>说明：</w:t>
      </w:r>
      <w:r>
        <w:rPr>
          <w:rFonts w:hint="eastAsia" w:cs="Times New Roman"/>
          <w:bCs w:val="0"/>
          <w:color w:val="auto"/>
          <w:sz w:val="24"/>
          <w:szCs w:val="24"/>
          <w:lang w:eastAsia="zh-CN"/>
        </w:rPr>
        <w:t>请将此表及《论述摘编申报书》、团队成员综合考察材料（一式2份）加盖公章，电子版（可编辑的word和盖章扫描的PDF两种版本）发送至邮箱，纸质版于2021年7月2日前（以寄出邮戳为准）寄出。电子邮箱和邮寄地址详见通知正文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1A2F"/>
    <w:rsid w:val="07D25728"/>
    <w:rsid w:val="0CBF67A4"/>
    <w:rsid w:val="10084A01"/>
    <w:rsid w:val="137763EA"/>
    <w:rsid w:val="1C7702B3"/>
    <w:rsid w:val="24174383"/>
    <w:rsid w:val="2AF5380E"/>
    <w:rsid w:val="2AFA65F2"/>
    <w:rsid w:val="2CF153DC"/>
    <w:rsid w:val="2D23026C"/>
    <w:rsid w:val="3459660E"/>
    <w:rsid w:val="39CE691F"/>
    <w:rsid w:val="3AF81926"/>
    <w:rsid w:val="3FF61B68"/>
    <w:rsid w:val="41147D45"/>
    <w:rsid w:val="44AF6B24"/>
    <w:rsid w:val="462222A9"/>
    <w:rsid w:val="4DE474D9"/>
    <w:rsid w:val="4F1B3C5B"/>
    <w:rsid w:val="519F3390"/>
    <w:rsid w:val="53F50F05"/>
    <w:rsid w:val="582056BB"/>
    <w:rsid w:val="5D1F62D0"/>
    <w:rsid w:val="5FCF1230"/>
    <w:rsid w:val="64B827D9"/>
    <w:rsid w:val="65CA24A3"/>
    <w:rsid w:val="6AD65807"/>
    <w:rsid w:val="6D117081"/>
    <w:rsid w:val="7732224B"/>
    <w:rsid w:val="79E91588"/>
    <w:rsid w:val="7A8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仿宋_GB2312" w:cs="仿宋_GB2312"/>
      <w:bCs/>
      <w:color w:val="000000"/>
      <w:kern w:val="2"/>
      <w:sz w:val="1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2020-12-04T02:13:00Z</dcterms:created>
  <dc:creator>Administrator</dc:creator>
  <cp:lastModifiedBy>edu</cp:lastModifiedBy>
  <cp:lastPrinted>2021-06-11T03:51:06Z</cp:lastPrinted>
  <dcterms:modified xsi:type="dcterms:W3CDTF">2021-06-11T03:52:50Z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