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CF" w:rsidRPr="00851DE3" w:rsidRDefault="005E35CF" w:rsidP="005E35CF">
      <w:pPr>
        <w:spacing w:line="560" w:lineRule="exact"/>
        <w:rPr>
          <w:rFonts w:ascii="Times New Roman" w:eastAsia="黑体" w:hAnsi="Times New Roman"/>
          <w:spacing w:val="-10"/>
          <w:sz w:val="32"/>
          <w:szCs w:val="32"/>
        </w:rPr>
      </w:pPr>
      <w:r w:rsidRPr="00851DE3">
        <w:rPr>
          <w:rFonts w:ascii="Times New Roman" w:eastAsia="黑体" w:hAnsi="Times New Roman" w:hint="eastAsia"/>
          <w:spacing w:val="-10"/>
          <w:sz w:val="32"/>
          <w:szCs w:val="32"/>
        </w:rPr>
        <w:t>附件</w:t>
      </w:r>
      <w:r w:rsidRPr="00851DE3">
        <w:rPr>
          <w:rFonts w:ascii="Times New Roman" w:eastAsia="黑体" w:hAnsi="Times New Roman"/>
          <w:spacing w:val="-10"/>
          <w:sz w:val="32"/>
          <w:szCs w:val="32"/>
        </w:rPr>
        <w:t>6</w:t>
      </w:r>
    </w:p>
    <w:p w:rsidR="005E35CF" w:rsidRPr="00851DE3" w:rsidRDefault="005E35CF" w:rsidP="005E35CF">
      <w:pPr>
        <w:spacing w:line="560" w:lineRule="exact"/>
        <w:rPr>
          <w:rFonts w:ascii="Times New Roman" w:eastAsia="仿宋_GB2312" w:hAnsi="Times New Roman"/>
          <w:spacing w:val="-10"/>
          <w:sz w:val="32"/>
          <w:szCs w:val="32"/>
        </w:rPr>
      </w:pPr>
    </w:p>
    <w:p w:rsidR="005E35CF" w:rsidRPr="00851DE3" w:rsidRDefault="005E35CF" w:rsidP="005E35CF">
      <w:pPr>
        <w:spacing w:line="560" w:lineRule="exact"/>
        <w:jc w:val="center"/>
        <w:rPr>
          <w:rFonts w:ascii="Times New Roman" w:eastAsia="方正小标宋简体" w:hAnsi="Times New Roman"/>
          <w:spacing w:val="-10"/>
          <w:sz w:val="36"/>
          <w:szCs w:val="36"/>
        </w:rPr>
      </w:pPr>
      <w:r w:rsidRPr="00851DE3">
        <w:rPr>
          <w:rFonts w:ascii="Times New Roman" w:eastAsia="方正小标宋简体" w:hAnsi="Times New Roman" w:hint="eastAsia"/>
          <w:spacing w:val="-10"/>
          <w:sz w:val="36"/>
          <w:szCs w:val="36"/>
        </w:rPr>
        <w:t>第七届全国高校廉洁教育活动暨“携手打击腐败”</w:t>
      </w:r>
    </w:p>
    <w:p w:rsidR="005E35CF" w:rsidRPr="00851DE3" w:rsidRDefault="005E35CF" w:rsidP="005E35CF">
      <w:pPr>
        <w:spacing w:line="560" w:lineRule="exact"/>
        <w:jc w:val="center"/>
        <w:rPr>
          <w:rFonts w:ascii="Times New Roman" w:eastAsia="方正小标宋简体" w:hAnsi="Times New Roman"/>
          <w:spacing w:val="-10"/>
          <w:sz w:val="36"/>
          <w:szCs w:val="36"/>
        </w:rPr>
      </w:pPr>
      <w:r w:rsidRPr="00851DE3">
        <w:rPr>
          <w:rFonts w:ascii="Times New Roman" w:eastAsia="方正小标宋简体" w:hAnsi="Times New Roman" w:hint="eastAsia"/>
          <w:spacing w:val="-10"/>
          <w:sz w:val="36"/>
          <w:szCs w:val="36"/>
        </w:rPr>
        <w:t>公益广告作品征集活动优秀组织单位名单</w:t>
      </w:r>
    </w:p>
    <w:p w:rsidR="005E35CF" w:rsidRPr="00851DE3" w:rsidRDefault="005E35CF" w:rsidP="005E35CF">
      <w:pPr>
        <w:spacing w:line="560" w:lineRule="exact"/>
        <w:jc w:val="center"/>
        <w:rPr>
          <w:rFonts w:ascii="Times New Roman" w:eastAsia="楷体_GB2312" w:hAnsi="Times New Roman"/>
          <w:spacing w:val="-10"/>
          <w:sz w:val="32"/>
          <w:szCs w:val="36"/>
        </w:rPr>
      </w:pPr>
      <w:r w:rsidRPr="00851DE3">
        <w:rPr>
          <w:rFonts w:ascii="Times New Roman" w:eastAsia="楷体_GB2312" w:hAnsi="Times New Roman" w:hint="eastAsia"/>
          <w:spacing w:val="-10"/>
          <w:sz w:val="32"/>
          <w:szCs w:val="36"/>
        </w:rPr>
        <w:t>（排名不分先后）</w:t>
      </w:r>
      <w:bookmarkStart w:id="0" w:name="_GoBack"/>
      <w:bookmarkEnd w:id="0"/>
    </w:p>
    <w:p w:rsidR="001569CA" w:rsidRPr="00851DE3" w:rsidRDefault="001569CA" w:rsidP="005E35CF">
      <w:pPr>
        <w:spacing w:line="560" w:lineRule="exact"/>
        <w:rPr>
          <w:rFonts w:ascii="Times New Roman" w:eastAsia="方正小标宋简体" w:hAnsi="Times New Roman"/>
          <w:spacing w:val="-10"/>
          <w:sz w:val="36"/>
          <w:szCs w:val="36"/>
        </w:rPr>
      </w:pPr>
    </w:p>
    <w:p w:rsidR="005E35CF" w:rsidRPr="00851DE3" w:rsidRDefault="005E35CF" w:rsidP="005E35CF">
      <w:pPr>
        <w:spacing w:line="560" w:lineRule="exact"/>
        <w:ind w:firstLineChars="200" w:firstLine="560"/>
        <w:jc w:val="left"/>
        <w:rPr>
          <w:rFonts w:ascii="Times New Roman" w:eastAsia="黑体" w:hAnsi="Times New Roman"/>
          <w:spacing w:val="-10"/>
          <w:sz w:val="30"/>
          <w:szCs w:val="30"/>
        </w:rPr>
      </w:pPr>
      <w:r w:rsidRPr="00851DE3">
        <w:rPr>
          <w:rFonts w:ascii="Times New Roman" w:eastAsia="黑体" w:hAnsi="Times New Roman" w:hint="eastAsia"/>
          <w:spacing w:val="-10"/>
          <w:sz w:val="30"/>
          <w:szCs w:val="30"/>
        </w:rPr>
        <w:t>省级教育部门（</w:t>
      </w:r>
      <w:r w:rsidRPr="00851DE3">
        <w:rPr>
          <w:rFonts w:ascii="Times New Roman" w:eastAsia="黑体" w:hAnsi="Times New Roman" w:hint="eastAsia"/>
          <w:spacing w:val="-10"/>
          <w:sz w:val="30"/>
          <w:szCs w:val="30"/>
        </w:rPr>
        <w:t>5</w:t>
      </w:r>
      <w:r w:rsidRPr="00851DE3">
        <w:rPr>
          <w:rFonts w:ascii="Times New Roman" w:eastAsia="黑体" w:hAnsi="Times New Roman" w:hint="eastAsia"/>
          <w:spacing w:val="-10"/>
          <w:sz w:val="30"/>
          <w:szCs w:val="30"/>
        </w:rPr>
        <w:t>个）：</w:t>
      </w:r>
    </w:p>
    <w:p w:rsidR="005E35CF" w:rsidRPr="00851DE3" w:rsidRDefault="005E35CF" w:rsidP="005E35CF">
      <w:pPr>
        <w:spacing w:line="56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851DE3">
        <w:rPr>
          <w:rFonts w:ascii="Times New Roman" w:eastAsia="仿宋_GB2312" w:hAnsi="Times New Roman" w:hint="eastAsia"/>
          <w:sz w:val="30"/>
          <w:szCs w:val="30"/>
        </w:rPr>
        <w:t>中共江苏省委教育工作委员会</w:t>
      </w:r>
    </w:p>
    <w:p w:rsidR="005E35CF" w:rsidRPr="00851DE3" w:rsidRDefault="005E35CF" w:rsidP="005E35CF">
      <w:pPr>
        <w:spacing w:line="56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851DE3">
        <w:rPr>
          <w:rFonts w:ascii="Times New Roman" w:eastAsia="仿宋_GB2312" w:hAnsi="Times New Roman" w:hint="eastAsia"/>
          <w:sz w:val="30"/>
          <w:szCs w:val="30"/>
        </w:rPr>
        <w:t>中共江西省委教育工作委员会</w:t>
      </w:r>
    </w:p>
    <w:p w:rsidR="003A25D2" w:rsidRDefault="003A25D2" w:rsidP="003A25D2">
      <w:pPr>
        <w:spacing w:line="56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中共河南省委高校工作委员会</w:t>
      </w:r>
    </w:p>
    <w:p w:rsidR="005E35CF" w:rsidRPr="00851DE3" w:rsidRDefault="005E35CF" w:rsidP="005E35CF">
      <w:pPr>
        <w:spacing w:line="56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851DE3">
        <w:rPr>
          <w:rFonts w:ascii="Times New Roman" w:eastAsia="仿宋_GB2312" w:hAnsi="Times New Roman" w:hint="eastAsia"/>
          <w:sz w:val="30"/>
          <w:szCs w:val="30"/>
        </w:rPr>
        <w:t>中共广西壮族自治区委员会教育工作委员会</w:t>
      </w:r>
    </w:p>
    <w:p w:rsidR="005E35CF" w:rsidRPr="00851DE3" w:rsidRDefault="005E35CF" w:rsidP="005E35CF">
      <w:pPr>
        <w:spacing w:line="56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851DE3">
        <w:rPr>
          <w:rFonts w:ascii="Times New Roman" w:eastAsia="仿宋_GB2312" w:hAnsi="Times New Roman" w:hint="eastAsia"/>
          <w:sz w:val="30"/>
          <w:szCs w:val="30"/>
        </w:rPr>
        <w:t>中共四川省委教育工作委员会</w:t>
      </w:r>
    </w:p>
    <w:p w:rsidR="005E35CF" w:rsidRPr="00851DE3" w:rsidRDefault="005E35CF" w:rsidP="005E35CF">
      <w:pPr>
        <w:spacing w:line="560" w:lineRule="exact"/>
        <w:ind w:firstLineChars="200" w:firstLine="560"/>
        <w:jc w:val="left"/>
        <w:rPr>
          <w:rFonts w:ascii="Times New Roman" w:eastAsia="黑体" w:hAnsi="Times New Roman"/>
          <w:spacing w:val="-10"/>
          <w:sz w:val="30"/>
          <w:szCs w:val="30"/>
        </w:rPr>
      </w:pPr>
      <w:r w:rsidRPr="00851DE3">
        <w:rPr>
          <w:rFonts w:ascii="Times New Roman" w:eastAsia="黑体" w:hAnsi="Times New Roman"/>
          <w:spacing w:val="-10"/>
          <w:sz w:val="30"/>
          <w:szCs w:val="30"/>
        </w:rPr>
        <w:t>学校</w:t>
      </w:r>
      <w:r w:rsidRPr="00851DE3">
        <w:rPr>
          <w:rFonts w:ascii="Times New Roman" w:eastAsia="黑体" w:hAnsi="Times New Roman" w:hint="eastAsia"/>
          <w:spacing w:val="-10"/>
          <w:sz w:val="30"/>
          <w:szCs w:val="30"/>
        </w:rPr>
        <w:t>（</w:t>
      </w:r>
      <w:r w:rsidR="00695D2F">
        <w:rPr>
          <w:rFonts w:ascii="Times New Roman" w:eastAsia="黑体" w:hAnsi="Times New Roman"/>
          <w:spacing w:val="-10"/>
          <w:sz w:val="30"/>
          <w:szCs w:val="30"/>
        </w:rPr>
        <w:t>6</w:t>
      </w:r>
      <w:r w:rsidRPr="00851DE3">
        <w:rPr>
          <w:rFonts w:ascii="Times New Roman" w:eastAsia="黑体" w:hAnsi="Times New Roman" w:hint="eastAsia"/>
          <w:spacing w:val="-10"/>
          <w:sz w:val="30"/>
          <w:szCs w:val="30"/>
        </w:rPr>
        <w:t>个）：</w:t>
      </w:r>
    </w:p>
    <w:p w:rsidR="005E35CF" w:rsidRPr="00851DE3" w:rsidRDefault="005E35CF" w:rsidP="005E35CF">
      <w:pPr>
        <w:spacing w:line="56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851DE3">
        <w:rPr>
          <w:rFonts w:ascii="Times New Roman" w:eastAsia="仿宋_GB2312" w:hAnsi="Times New Roman" w:hint="eastAsia"/>
          <w:sz w:val="30"/>
          <w:szCs w:val="30"/>
        </w:rPr>
        <w:t>天津大学</w:t>
      </w:r>
    </w:p>
    <w:p w:rsidR="005E35CF" w:rsidRPr="00851DE3" w:rsidRDefault="005E35CF" w:rsidP="005E35CF">
      <w:pPr>
        <w:spacing w:line="56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851DE3">
        <w:rPr>
          <w:rFonts w:ascii="Times New Roman" w:eastAsia="仿宋_GB2312" w:hAnsi="Times New Roman" w:hint="eastAsia"/>
          <w:sz w:val="30"/>
          <w:szCs w:val="30"/>
        </w:rPr>
        <w:t>东南大学</w:t>
      </w:r>
    </w:p>
    <w:p w:rsidR="005E35CF" w:rsidRPr="00851DE3" w:rsidRDefault="005E35CF" w:rsidP="005E35CF">
      <w:pPr>
        <w:spacing w:line="56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851DE3">
        <w:rPr>
          <w:rFonts w:ascii="Times New Roman" w:eastAsia="仿宋_GB2312" w:hAnsi="Times New Roman" w:hint="eastAsia"/>
          <w:sz w:val="30"/>
          <w:szCs w:val="30"/>
        </w:rPr>
        <w:t>浙江大学</w:t>
      </w:r>
    </w:p>
    <w:p w:rsidR="005E35CF" w:rsidRPr="00851DE3" w:rsidRDefault="005E35CF" w:rsidP="005E35CF">
      <w:pPr>
        <w:spacing w:line="56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851DE3">
        <w:rPr>
          <w:rFonts w:ascii="Times New Roman" w:eastAsia="仿宋_GB2312" w:hAnsi="Times New Roman" w:hint="eastAsia"/>
          <w:sz w:val="30"/>
          <w:szCs w:val="30"/>
        </w:rPr>
        <w:t>兰州大学</w:t>
      </w:r>
    </w:p>
    <w:p w:rsidR="005E35CF" w:rsidRPr="00851DE3" w:rsidRDefault="005E35CF" w:rsidP="005E35CF">
      <w:pPr>
        <w:spacing w:line="56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851DE3">
        <w:rPr>
          <w:rFonts w:ascii="Times New Roman" w:eastAsia="仿宋_GB2312" w:hAnsi="Times New Roman" w:hint="eastAsia"/>
          <w:sz w:val="30"/>
          <w:szCs w:val="30"/>
        </w:rPr>
        <w:t>东北大学</w:t>
      </w:r>
    </w:p>
    <w:p w:rsidR="00036732" w:rsidRPr="00851DE3" w:rsidRDefault="005E35CF" w:rsidP="004C51F3">
      <w:pPr>
        <w:spacing w:line="56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 w:rsidRPr="00851DE3">
        <w:rPr>
          <w:rFonts w:ascii="Times New Roman" w:eastAsia="仿宋_GB2312" w:hAnsi="Times New Roman" w:hint="eastAsia"/>
          <w:sz w:val="30"/>
          <w:szCs w:val="30"/>
        </w:rPr>
        <w:t>湖南大学</w:t>
      </w:r>
    </w:p>
    <w:sectPr w:rsidR="00036732" w:rsidRPr="00851DE3" w:rsidSect="005C5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46F" w:rsidRDefault="0084446F" w:rsidP="00BC1953">
      <w:r>
        <w:separator/>
      </w:r>
    </w:p>
  </w:endnote>
  <w:endnote w:type="continuationSeparator" w:id="1">
    <w:p w:rsidR="0084446F" w:rsidRDefault="0084446F" w:rsidP="00BC1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46F" w:rsidRDefault="0084446F" w:rsidP="00BC1953">
      <w:r>
        <w:separator/>
      </w:r>
    </w:p>
  </w:footnote>
  <w:footnote w:type="continuationSeparator" w:id="1">
    <w:p w:rsidR="0084446F" w:rsidRDefault="0084446F" w:rsidP="00BC19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D2C"/>
    <w:rsid w:val="00011787"/>
    <w:rsid w:val="00026F8E"/>
    <w:rsid w:val="00036732"/>
    <w:rsid w:val="00046260"/>
    <w:rsid w:val="0004640C"/>
    <w:rsid w:val="00056C6D"/>
    <w:rsid w:val="00073282"/>
    <w:rsid w:val="000963F9"/>
    <w:rsid w:val="00097636"/>
    <w:rsid w:val="000A1B8A"/>
    <w:rsid w:val="000A463D"/>
    <w:rsid w:val="000B743C"/>
    <w:rsid w:val="000C680C"/>
    <w:rsid w:val="000E3C40"/>
    <w:rsid w:val="000F0ADA"/>
    <w:rsid w:val="000F7675"/>
    <w:rsid w:val="0010278B"/>
    <w:rsid w:val="0010680B"/>
    <w:rsid w:val="001138EF"/>
    <w:rsid w:val="001160CE"/>
    <w:rsid w:val="00131AB9"/>
    <w:rsid w:val="00145E0B"/>
    <w:rsid w:val="001569CA"/>
    <w:rsid w:val="00160914"/>
    <w:rsid w:val="00181850"/>
    <w:rsid w:val="001843AD"/>
    <w:rsid w:val="001B629B"/>
    <w:rsid w:val="001D7D46"/>
    <w:rsid w:val="00202218"/>
    <w:rsid w:val="00254752"/>
    <w:rsid w:val="00266B8D"/>
    <w:rsid w:val="00271FE8"/>
    <w:rsid w:val="00272179"/>
    <w:rsid w:val="0029719B"/>
    <w:rsid w:val="002C7259"/>
    <w:rsid w:val="002D622C"/>
    <w:rsid w:val="002F2227"/>
    <w:rsid w:val="002F57E9"/>
    <w:rsid w:val="00303748"/>
    <w:rsid w:val="003058D1"/>
    <w:rsid w:val="0031099B"/>
    <w:rsid w:val="00322EC0"/>
    <w:rsid w:val="003248EF"/>
    <w:rsid w:val="00347F5D"/>
    <w:rsid w:val="00350CDD"/>
    <w:rsid w:val="00387FCC"/>
    <w:rsid w:val="00391332"/>
    <w:rsid w:val="00393003"/>
    <w:rsid w:val="003A25D2"/>
    <w:rsid w:val="003E19A2"/>
    <w:rsid w:val="003E59C6"/>
    <w:rsid w:val="003F5E0A"/>
    <w:rsid w:val="003F7C86"/>
    <w:rsid w:val="00404812"/>
    <w:rsid w:val="0041301D"/>
    <w:rsid w:val="00426833"/>
    <w:rsid w:val="00477F06"/>
    <w:rsid w:val="004A2E1C"/>
    <w:rsid w:val="004A7B44"/>
    <w:rsid w:val="004B7F03"/>
    <w:rsid w:val="004C3658"/>
    <w:rsid w:val="004C51F3"/>
    <w:rsid w:val="00500604"/>
    <w:rsid w:val="005146A4"/>
    <w:rsid w:val="00514BFF"/>
    <w:rsid w:val="00554072"/>
    <w:rsid w:val="00561034"/>
    <w:rsid w:val="00587B13"/>
    <w:rsid w:val="005A4102"/>
    <w:rsid w:val="005A516D"/>
    <w:rsid w:val="005A79E6"/>
    <w:rsid w:val="005C3D1B"/>
    <w:rsid w:val="005C5E06"/>
    <w:rsid w:val="005E35CF"/>
    <w:rsid w:val="00603695"/>
    <w:rsid w:val="006074CD"/>
    <w:rsid w:val="006204D8"/>
    <w:rsid w:val="00625C26"/>
    <w:rsid w:val="006471C3"/>
    <w:rsid w:val="00680295"/>
    <w:rsid w:val="006811F3"/>
    <w:rsid w:val="00695D2F"/>
    <w:rsid w:val="006A5975"/>
    <w:rsid w:val="006B0397"/>
    <w:rsid w:val="006C13A4"/>
    <w:rsid w:val="00703BA3"/>
    <w:rsid w:val="0070759B"/>
    <w:rsid w:val="00724E41"/>
    <w:rsid w:val="00744DA1"/>
    <w:rsid w:val="007529DF"/>
    <w:rsid w:val="00754C82"/>
    <w:rsid w:val="0078160E"/>
    <w:rsid w:val="007A4CB4"/>
    <w:rsid w:val="007A5409"/>
    <w:rsid w:val="007B6010"/>
    <w:rsid w:val="007D5898"/>
    <w:rsid w:val="00805802"/>
    <w:rsid w:val="0084446F"/>
    <w:rsid w:val="00846B2F"/>
    <w:rsid w:val="00847982"/>
    <w:rsid w:val="00851DE3"/>
    <w:rsid w:val="00896829"/>
    <w:rsid w:val="008B262F"/>
    <w:rsid w:val="008D5688"/>
    <w:rsid w:val="008F6892"/>
    <w:rsid w:val="009348F8"/>
    <w:rsid w:val="00952487"/>
    <w:rsid w:val="009C3DBA"/>
    <w:rsid w:val="00A17CD9"/>
    <w:rsid w:val="00A352C7"/>
    <w:rsid w:val="00A36962"/>
    <w:rsid w:val="00A50158"/>
    <w:rsid w:val="00A72E1D"/>
    <w:rsid w:val="00A731CC"/>
    <w:rsid w:val="00A73AFB"/>
    <w:rsid w:val="00AB1011"/>
    <w:rsid w:val="00AD1567"/>
    <w:rsid w:val="00AD7625"/>
    <w:rsid w:val="00B171C8"/>
    <w:rsid w:val="00B17788"/>
    <w:rsid w:val="00B40A19"/>
    <w:rsid w:val="00B45711"/>
    <w:rsid w:val="00B618F0"/>
    <w:rsid w:val="00B80153"/>
    <w:rsid w:val="00BC1953"/>
    <w:rsid w:val="00BD7484"/>
    <w:rsid w:val="00BE3BCD"/>
    <w:rsid w:val="00C07066"/>
    <w:rsid w:val="00C256E2"/>
    <w:rsid w:val="00C60A7B"/>
    <w:rsid w:val="00C619B2"/>
    <w:rsid w:val="00C61E4C"/>
    <w:rsid w:val="00C6564C"/>
    <w:rsid w:val="00C74669"/>
    <w:rsid w:val="00C77C84"/>
    <w:rsid w:val="00C92C50"/>
    <w:rsid w:val="00CA29F4"/>
    <w:rsid w:val="00CF5D50"/>
    <w:rsid w:val="00D04082"/>
    <w:rsid w:val="00D0622B"/>
    <w:rsid w:val="00D0720E"/>
    <w:rsid w:val="00D213D9"/>
    <w:rsid w:val="00D647CB"/>
    <w:rsid w:val="00D92FD0"/>
    <w:rsid w:val="00D947F9"/>
    <w:rsid w:val="00DA698A"/>
    <w:rsid w:val="00DB7C69"/>
    <w:rsid w:val="00E235B4"/>
    <w:rsid w:val="00E409FC"/>
    <w:rsid w:val="00E47D80"/>
    <w:rsid w:val="00E630C4"/>
    <w:rsid w:val="00E76446"/>
    <w:rsid w:val="00EA06BE"/>
    <w:rsid w:val="00EA3B96"/>
    <w:rsid w:val="00EB3A9B"/>
    <w:rsid w:val="00EC75D8"/>
    <w:rsid w:val="00F00D2C"/>
    <w:rsid w:val="00F17936"/>
    <w:rsid w:val="00FB7623"/>
    <w:rsid w:val="00FC1485"/>
    <w:rsid w:val="00FD3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4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74CD"/>
    <w:rPr>
      <w:color w:val="800080"/>
      <w:u w:val="single"/>
    </w:rPr>
  </w:style>
  <w:style w:type="paragraph" w:customStyle="1" w:styleId="font5">
    <w:name w:val="font5"/>
    <w:basedOn w:val="a"/>
    <w:rsid w:val="006074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6074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5">
    <w:name w:val="xl65"/>
    <w:basedOn w:val="a"/>
    <w:rsid w:val="006074C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6074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BC1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C195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C1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C19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5145">
                  <w:marLeft w:val="0"/>
                  <w:marRight w:val="0"/>
                  <w:marTop w:val="0"/>
                  <w:marBottom w:val="0"/>
                  <w:divBdr>
                    <w:top w:val="single" w:sz="6" w:space="31" w:color="A4A4A4"/>
                    <w:left w:val="single" w:sz="6" w:space="31" w:color="A4A4A4"/>
                    <w:bottom w:val="single" w:sz="6" w:space="15" w:color="A4A4A4"/>
                    <w:right w:val="single" w:sz="6" w:space="31" w:color="A4A4A4"/>
                  </w:divBdr>
                  <w:divsChild>
                    <w:div w:id="197718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5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1875">
                  <w:marLeft w:val="0"/>
                  <w:marRight w:val="0"/>
                  <w:marTop w:val="0"/>
                  <w:marBottom w:val="0"/>
                  <w:divBdr>
                    <w:top w:val="single" w:sz="6" w:space="31" w:color="A4A4A4"/>
                    <w:left w:val="single" w:sz="6" w:space="31" w:color="A4A4A4"/>
                    <w:bottom w:val="single" w:sz="6" w:space="15" w:color="A4A4A4"/>
                    <w:right w:val="single" w:sz="6" w:space="31" w:color="A4A4A4"/>
                  </w:divBdr>
                  <w:divsChild>
                    <w:div w:id="3795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zjudanqing@outlook.com</dc:creator>
  <cp:keywords/>
  <dc:description/>
  <cp:lastModifiedBy>NTKO</cp:lastModifiedBy>
  <cp:revision>90</cp:revision>
  <dcterms:created xsi:type="dcterms:W3CDTF">2019-12-27T11:44:00Z</dcterms:created>
  <dcterms:modified xsi:type="dcterms:W3CDTF">2020-03-09T09:29:00Z</dcterms:modified>
</cp:coreProperties>
</file>